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78940964" w:rsidR="006F2C09" w:rsidRPr="008E1872" w:rsidRDefault="00C64CBC" w:rsidP="008E1872">
            <w:pPr>
              <w:pStyle w:val="OKHeading"/>
            </w:pPr>
            <w:bookmarkStart w:id="0" w:name="_GoBack"/>
            <w:bookmarkEnd w:id="0"/>
            <w:r w:rsidRPr="00C64CBC">
              <w:t>Mobile Equip - Tipping Vehicle Operation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eastAsia="en-AU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8F502F" w:rsidRPr="00243194" w14:paraId="6CB16DF5" w14:textId="77777777" w:rsidTr="003A7D2D">
        <w:trPr>
          <w:trHeight w:val="35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7D912FEC" w:rsidR="008F502F" w:rsidRPr="005E4BC9" w:rsidRDefault="008F502F" w:rsidP="008F502F">
            <w:pPr>
              <w:pStyle w:val="OKTable"/>
            </w:pPr>
            <w:r w:rsidRPr="008E07D5">
              <w:rPr>
                <w:rFonts w:eastAsia="ヒラギノ角ゴ Pro W3"/>
              </w:rPr>
              <w:t>Tipping operations conducted on stable, firm level ground.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8F502F" w:rsidRPr="006F2C09" w:rsidRDefault="008F502F" w:rsidP="008F502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8F502F" w:rsidRPr="006F2C09" w:rsidRDefault="008F502F" w:rsidP="008F502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8F502F" w:rsidRPr="006F2C09" w:rsidRDefault="008F502F" w:rsidP="008F502F">
            <w:pPr>
              <w:pStyle w:val="OKTable"/>
            </w:pPr>
          </w:p>
        </w:tc>
      </w:tr>
      <w:tr w:rsidR="008F502F" w:rsidRPr="00243194" w14:paraId="732A81A1" w14:textId="77777777" w:rsidTr="00780FB1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37AC0" w14:textId="0005472A" w:rsidR="008F502F" w:rsidRPr="00A0501D" w:rsidRDefault="008F502F" w:rsidP="008F502F">
            <w:pPr>
              <w:pStyle w:val="OKTable"/>
              <w:rPr>
                <w:rFonts w:eastAsia="ヒラギノ角ゴ Pro W3"/>
              </w:rPr>
            </w:pPr>
            <w:r w:rsidRPr="008E07D5">
              <w:rPr>
                <w:rFonts w:eastAsia="ヒラギノ角ゴ Pro W3"/>
              </w:rPr>
              <w:t>Tipping not permitted in the open during adverse weather e.g. high cross winds that can lead to instability of raised tipping body.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8F502F" w:rsidRPr="006F2C09" w:rsidRDefault="008F502F" w:rsidP="008F502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8F502F" w:rsidRPr="006F2C09" w:rsidRDefault="008F502F" w:rsidP="008F502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8F502F" w:rsidRPr="006F2C09" w:rsidRDefault="008F502F" w:rsidP="008F502F">
            <w:pPr>
              <w:pStyle w:val="OKTable"/>
            </w:pPr>
          </w:p>
        </w:tc>
      </w:tr>
      <w:tr w:rsidR="008F502F" w:rsidRPr="00243194" w14:paraId="74E175D3" w14:textId="77777777" w:rsidTr="005847D2">
        <w:trPr>
          <w:trHeight w:val="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585E" w14:textId="1EDD7FF4" w:rsidR="008F502F" w:rsidRPr="00A0501D" w:rsidRDefault="00A51EE8" w:rsidP="008F502F">
            <w:pPr>
              <w:pStyle w:val="OKTable"/>
              <w:rPr>
                <w:rFonts w:eastAsia="ヒラギノ角ゴ Pro W3"/>
              </w:rPr>
            </w:pPr>
            <w:r w:rsidRPr="008E07D5">
              <w:t>Operators trained in conducting tipping vehicle operations. With tipping vehicle operated within technical capabilities and limitations of the vehicle for the load/ weight distribution</w:t>
            </w:r>
            <w:r w:rsidR="008F502F" w:rsidRPr="008E07D5">
              <w:rPr>
                <w:rFonts w:eastAsia="ヒラギノ角ゴ Pro W3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8F502F" w:rsidRPr="006F2C09" w:rsidRDefault="008F502F" w:rsidP="008F502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8F502F" w:rsidRPr="006F2C09" w:rsidRDefault="008F502F" w:rsidP="008F502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8F502F" w:rsidRPr="006F2C09" w:rsidRDefault="008F502F" w:rsidP="008F502F">
            <w:pPr>
              <w:pStyle w:val="OKTable"/>
            </w:pPr>
          </w:p>
        </w:tc>
      </w:tr>
      <w:tr w:rsidR="008F502F" w:rsidRPr="00243194" w14:paraId="6D68DB0F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12B3" w14:textId="406B38F5" w:rsidR="008F502F" w:rsidRPr="00A0501D" w:rsidRDefault="00A51EE8" w:rsidP="008F502F">
            <w:pPr>
              <w:pStyle w:val="OKTable"/>
              <w:rPr>
                <w:rFonts w:eastAsia="ヒラギノ角ゴ Pro W3"/>
              </w:rPr>
            </w:pPr>
            <w:r w:rsidRPr="008E07D5">
              <w:t xml:space="preserve">Driver in a safe position e.g. at the rear of load at sufficient distance to be clear of any material spills from tipping body and monitoring the discharge.  </w:t>
            </w:r>
            <w:r>
              <w:t xml:space="preserve">No personnel standing </w:t>
            </w:r>
            <w:r w:rsidRPr="008E07D5">
              <w:t>beside a raised tipping body</w:t>
            </w:r>
            <w:r w:rsidR="008F502F" w:rsidRPr="008E07D5">
              <w:rPr>
                <w:rFonts w:eastAsia="ヒラギノ角ゴ Pro W3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8F502F" w:rsidRPr="006F2C09" w:rsidRDefault="008F502F" w:rsidP="008F502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8F502F" w:rsidRPr="006F2C09" w:rsidRDefault="008F502F" w:rsidP="008F502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8F502F" w:rsidRPr="006F2C09" w:rsidRDefault="008F502F" w:rsidP="008F502F">
            <w:pPr>
              <w:pStyle w:val="OKTable"/>
            </w:pPr>
          </w:p>
        </w:tc>
      </w:tr>
    </w:tbl>
    <w:p w14:paraId="0C2FF6CF" w14:textId="5E574785" w:rsidR="005847D2" w:rsidRPr="005847D2" w:rsidRDefault="005847D2" w:rsidP="005847D2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8F502F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7A095239" w:rsidR="008F502F" w:rsidRPr="003A7D2D" w:rsidRDefault="008F502F" w:rsidP="00A51EE8">
            <w:pPr>
              <w:pStyle w:val="OKTable"/>
              <w:rPr>
                <w:rFonts w:eastAsia="ヒラギノ角ゴ Pro W3"/>
              </w:rPr>
            </w:pPr>
            <w:r w:rsidRPr="008E07D5">
              <w:rPr>
                <w:rFonts w:eastAsia="ヒラギノ角ゴ Pro W3"/>
              </w:rPr>
              <w:t xml:space="preserve">Provide and maintain firm, level, stable ground </w:t>
            </w:r>
            <w:r w:rsidR="00A51EE8">
              <w:rPr>
                <w:rFonts w:eastAsia="ヒラギノ角ゴ Pro W3"/>
              </w:rPr>
              <w:t>to</w:t>
            </w:r>
            <w:r w:rsidRPr="008E07D5">
              <w:rPr>
                <w:rFonts w:eastAsia="ヒラギノ角ゴ Pro W3"/>
              </w:rPr>
              <w:t xml:space="preserve"> conduct tipping operations.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8F502F" w:rsidRPr="00B31598" w:rsidRDefault="008F502F" w:rsidP="008F502F">
            <w:pPr>
              <w:pStyle w:val="OKTable"/>
            </w:pPr>
          </w:p>
        </w:tc>
      </w:tr>
      <w:tr w:rsidR="008F502F" w:rsidRPr="006F2C09" w14:paraId="5721E963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6FB9691F" w:rsidR="008F502F" w:rsidRPr="00A0501D" w:rsidRDefault="008F502F" w:rsidP="008F502F">
            <w:pPr>
              <w:pStyle w:val="OKTable"/>
              <w:rPr>
                <w:rFonts w:eastAsia="ヒラギノ角ゴ Pro W3"/>
              </w:rPr>
            </w:pPr>
            <w:r w:rsidRPr="008E07D5">
              <w:rPr>
                <w:rFonts w:eastAsia="ヒラギノ角ゴ Pro W3"/>
              </w:rPr>
              <w:t>Verify that any person required to conduct tipping operations is trained and assessed competent in conduct of those operations.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8F502F" w:rsidRPr="00B31598" w:rsidRDefault="008F502F" w:rsidP="008F502F">
            <w:pPr>
              <w:pStyle w:val="OKTable"/>
            </w:pPr>
          </w:p>
        </w:tc>
      </w:tr>
      <w:tr w:rsidR="008F502F" w:rsidRPr="006F2C09" w14:paraId="1CFA96A0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21E88" w14:textId="7FD377C5" w:rsidR="008F502F" w:rsidRPr="00F340AC" w:rsidRDefault="008F502F" w:rsidP="008F502F">
            <w:pPr>
              <w:pStyle w:val="OKTable"/>
              <w:rPr>
                <w:rFonts w:eastAsia="ヒラギノ角ゴ Pro W3"/>
              </w:rPr>
            </w:pPr>
            <w:r w:rsidRPr="008E07D5">
              <w:rPr>
                <w:rFonts w:eastAsia="ヒラギノ角ゴ Pro W3"/>
              </w:rPr>
              <w:t>Direct tipping operations to cease in adverse weather conditions if there is a risk to stability of raised tipping body (e.g. high cross winds).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5EA2BE2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3A26D33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43E6D0" w14:textId="77777777" w:rsidR="008F502F" w:rsidRPr="00B31598" w:rsidRDefault="008F502F" w:rsidP="008F502F">
            <w:pPr>
              <w:pStyle w:val="OKTable"/>
            </w:pPr>
          </w:p>
        </w:tc>
      </w:tr>
    </w:tbl>
    <w:p w14:paraId="62A2D76B" w14:textId="545F0A26" w:rsidR="006343FA" w:rsidRPr="006343FA" w:rsidRDefault="006343FA" w:rsidP="006343FA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8F502F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5A967E0A" w:rsidR="008F502F" w:rsidRPr="005E4BC9" w:rsidRDefault="008F502F" w:rsidP="008F502F">
            <w:pPr>
              <w:pStyle w:val="OKTable"/>
            </w:pPr>
            <w:r w:rsidRPr="008E07D5">
              <w:rPr>
                <w:rFonts w:eastAsia="ヒラギノ角ゴ Pro W3"/>
              </w:rPr>
              <w:t>Apply brakes and set wheel chocks on tipping vehicle.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8F502F" w:rsidRPr="00B31598" w:rsidRDefault="008F502F" w:rsidP="008F502F">
            <w:pPr>
              <w:pStyle w:val="OKTable"/>
            </w:pPr>
          </w:p>
        </w:tc>
      </w:tr>
      <w:tr w:rsidR="008F502F" w:rsidRPr="00AE5E19" w14:paraId="6B2704D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4D303CD6" w:rsidR="008F502F" w:rsidRPr="00A0501D" w:rsidRDefault="008F502F" w:rsidP="008F502F">
            <w:pPr>
              <w:pStyle w:val="OKTable"/>
              <w:rPr>
                <w:rFonts w:eastAsia="ヒラギノ角ゴ Pro W3"/>
              </w:rPr>
            </w:pPr>
            <w:r w:rsidRPr="008E07D5">
              <w:rPr>
                <w:rFonts w:eastAsia="ヒラギノ角ゴ Pro W3"/>
              </w:rPr>
              <w:t>Monitor discharge from safe position. Do not stand beside a raised tipping body.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8F502F" w:rsidRPr="00B31598" w:rsidRDefault="008F502F" w:rsidP="008F502F">
            <w:pPr>
              <w:pStyle w:val="OKTable"/>
            </w:pPr>
          </w:p>
        </w:tc>
      </w:tr>
      <w:tr w:rsidR="008F502F" w:rsidRPr="00AE5E19" w14:paraId="2F9E0F5B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0B7F8" w14:textId="2156573C" w:rsidR="008F502F" w:rsidRPr="00B02A24" w:rsidRDefault="008F502F" w:rsidP="008F502F">
            <w:pPr>
              <w:pStyle w:val="OKTable"/>
              <w:rPr>
                <w:rFonts w:eastAsia="ヒラギノ角ゴ Pro W3"/>
              </w:rPr>
            </w:pPr>
            <w:r w:rsidRPr="008E07D5">
              <w:rPr>
                <w:rFonts w:eastAsia="ヒラギノ角ゴ Pro W3"/>
              </w:rPr>
              <w:t>Unload tipping body in several stages. Do not completely raise the tipping body when full. Raise tipping hoist to highest level in several steps.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DE55F3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940F3D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96754" w14:textId="77777777" w:rsidR="008F502F" w:rsidRPr="00B31598" w:rsidRDefault="008F502F" w:rsidP="008F502F">
            <w:pPr>
              <w:pStyle w:val="OKTable"/>
            </w:pPr>
          </w:p>
        </w:tc>
      </w:tr>
      <w:tr w:rsidR="008F502F" w:rsidRPr="00AE5E19" w14:paraId="7F672F5C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8BC1D" w14:textId="7E7D6883" w:rsidR="008F502F" w:rsidRPr="0072470C" w:rsidRDefault="008F502F" w:rsidP="008F502F">
            <w:pPr>
              <w:pStyle w:val="OKTable"/>
              <w:rPr>
                <w:rFonts w:eastAsia="ヒラギノ角ゴ Pro W3"/>
              </w:rPr>
            </w:pPr>
            <w:r w:rsidRPr="008E07D5">
              <w:rPr>
                <w:rFonts w:eastAsia="ヒラギノ角ゴ Pro W3"/>
              </w:rPr>
              <w:t>Operate tipping vehicle within technical capabilities and limitations of the vehicle for the load/ weight distribution.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7656B1E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CB3BC9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C15859" w14:textId="77777777" w:rsidR="008F502F" w:rsidRPr="00B31598" w:rsidRDefault="008F502F" w:rsidP="008F502F">
            <w:pPr>
              <w:pStyle w:val="OKTable"/>
            </w:pPr>
          </w:p>
        </w:tc>
      </w:tr>
      <w:tr w:rsidR="008F502F" w:rsidRPr="00AE5E19" w14:paraId="6BE6128E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8D67A" w14:textId="4B3EAD19" w:rsidR="008F502F" w:rsidRPr="00F340AC" w:rsidRDefault="008F502F" w:rsidP="008F502F">
            <w:pPr>
              <w:pStyle w:val="OKTable"/>
              <w:rPr>
                <w:rFonts w:eastAsia="ヒラギノ角ゴ Pro W3"/>
              </w:rPr>
            </w:pPr>
            <w:r w:rsidRPr="008E07D5">
              <w:rPr>
                <w:rFonts w:eastAsia="ヒラギノ角ゴ Pro W3"/>
              </w:rPr>
              <w:t>Never drive a vehicle with the tipping body raised. Lower the tipping body completely after discharge confirmed as complete before driving away.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5D8C1E3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7930AD0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12B63C" w14:textId="77777777" w:rsidR="008F502F" w:rsidRPr="00B31598" w:rsidRDefault="008F502F" w:rsidP="008F502F">
            <w:pPr>
              <w:pStyle w:val="OKTable"/>
            </w:pPr>
          </w:p>
        </w:tc>
      </w:tr>
      <w:tr w:rsidR="008F502F" w:rsidRPr="00AE5E19" w14:paraId="07001CEF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55CB0" w14:textId="53969DD4" w:rsidR="008F502F" w:rsidRPr="00F340AC" w:rsidRDefault="008F502F" w:rsidP="008F502F">
            <w:pPr>
              <w:pStyle w:val="OKTable"/>
              <w:rPr>
                <w:rFonts w:eastAsia="ヒラギノ角ゴ Pro W3"/>
              </w:rPr>
            </w:pPr>
            <w:r w:rsidRPr="008E07D5">
              <w:rPr>
                <w:rFonts w:eastAsia="ヒラギノ角ゴ Pro W3"/>
              </w:rPr>
              <w:t>Stop tipping operations in adverse weather conditions if there is a risk to stability of raised tipping body (e.g. high cross winds). Lower tipping body.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2180FD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5E3477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0F88CD" w14:textId="77777777" w:rsidR="008F502F" w:rsidRPr="00B31598" w:rsidRDefault="008F502F" w:rsidP="008F502F">
            <w:pPr>
              <w:pStyle w:val="OKTable"/>
            </w:pPr>
          </w:p>
        </w:tc>
      </w:tr>
      <w:tr w:rsidR="008F502F" w:rsidRPr="00AE5E19" w14:paraId="3232F72D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70735" w14:textId="10FB62FB" w:rsidR="008F502F" w:rsidRPr="00F340AC" w:rsidRDefault="008F502F" w:rsidP="008F502F">
            <w:pPr>
              <w:pStyle w:val="OKTable"/>
              <w:rPr>
                <w:rFonts w:eastAsia="ヒラギノ角ゴ Pro W3"/>
              </w:rPr>
            </w:pPr>
            <w:r w:rsidRPr="008E07D5">
              <w:rPr>
                <w:rFonts w:eastAsia="ヒラギノ角ゴ Pro W3"/>
              </w:rPr>
              <w:t>Maintain tipping equipment fit for purpose as per manufacturers’ recommendation.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99C8454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48D3898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C11442" w14:textId="77777777" w:rsidR="008F502F" w:rsidRPr="00B31598" w:rsidRDefault="008F502F" w:rsidP="008F502F">
            <w:pPr>
              <w:pStyle w:val="OKTable"/>
            </w:pPr>
          </w:p>
        </w:tc>
      </w:tr>
      <w:tr w:rsidR="008F502F" w:rsidRPr="00AE5E19" w14:paraId="7E304E4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F02C7" w14:textId="02B8DC86" w:rsidR="008F502F" w:rsidRPr="00F340AC" w:rsidRDefault="008F502F" w:rsidP="008F502F">
            <w:pPr>
              <w:pStyle w:val="OKTable"/>
              <w:rPr>
                <w:rFonts w:eastAsia="ヒラギノ角ゴ Pro W3"/>
              </w:rPr>
            </w:pPr>
            <w:r w:rsidRPr="008E07D5">
              <w:rPr>
                <w:rFonts w:eastAsia="ヒラギノ角ゴ Pro W3"/>
              </w:rPr>
              <w:t>Stop work if personnel enter exclusion zone under suspended load.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5A6FB9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47CE78B" w14:textId="77777777" w:rsidR="008F502F" w:rsidRPr="00B31598" w:rsidRDefault="008F502F" w:rsidP="008F502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CBA971" w14:textId="77777777" w:rsidR="008F502F" w:rsidRPr="00B31598" w:rsidRDefault="008F502F" w:rsidP="008F502F">
            <w:pPr>
              <w:pStyle w:val="OKTable"/>
            </w:pPr>
          </w:p>
        </w:tc>
      </w:tr>
    </w:tbl>
    <w:p w14:paraId="724CCE1C" w14:textId="49E2C110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1333EB9E" w:rsidR="005E4BC9" w:rsidRPr="00831C0E" w:rsidRDefault="0031243F" w:rsidP="00831C0E">
      <w:pPr>
        <w:pStyle w:val="OKComments"/>
      </w:pPr>
      <w:r w:rsidRPr="001C15EA">
        <w:tab/>
      </w:r>
    </w:p>
    <w:sectPr w:rsidR="005E4BC9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991B6" w14:textId="77777777" w:rsidR="003D12AC" w:rsidRDefault="003D12AC" w:rsidP="006F2C09">
      <w:r>
        <w:separator/>
      </w:r>
    </w:p>
  </w:endnote>
  <w:endnote w:type="continuationSeparator" w:id="0">
    <w:p w14:paraId="6DA4B989" w14:textId="77777777" w:rsidR="003D12AC" w:rsidRDefault="003D12AC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2BD0C" w14:textId="77777777" w:rsidR="003D12AC" w:rsidRDefault="003D12AC" w:rsidP="006F2C09">
      <w:r>
        <w:separator/>
      </w:r>
    </w:p>
  </w:footnote>
  <w:footnote w:type="continuationSeparator" w:id="0">
    <w:p w14:paraId="45A74514" w14:textId="77777777" w:rsidR="003D12AC" w:rsidRDefault="003D12AC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865B2"/>
    <w:rsid w:val="001043BB"/>
    <w:rsid w:val="00111011"/>
    <w:rsid w:val="00137361"/>
    <w:rsid w:val="00172D90"/>
    <w:rsid w:val="0019355D"/>
    <w:rsid w:val="001C15EA"/>
    <w:rsid w:val="00252FF5"/>
    <w:rsid w:val="0031243F"/>
    <w:rsid w:val="003727F9"/>
    <w:rsid w:val="003A7D2D"/>
    <w:rsid w:val="003D12AC"/>
    <w:rsid w:val="0041764C"/>
    <w:rsid w:val="00483F4B"/>
    <w:rsid w:val="004B3F46"/>
    <w:rsid w:val="005014A6"/>
    <w:rsid w:val="005607EF"/>
    <w:rsid w:val="005847D2"/>
    <w:rsid w:val="00591B1B"/>
    <w:rsid w:val="005D7BEF"/>
    <w:rsid w:val="005E4BC9"/>
    <w:rsid w:val="005E4CE3"/>
    <w:rsid w:val="0060152D"/>
    <w:rsid w:val="006343FA"/>
    <w:rsid w:val="0065624A"/>
    <w:rsid w:val="006F2C09"/>
    <w:rsid w:val="00780FB1"/>
    <w:rsid w:val="00831C0E"/>
    <w:rsid w:val="008844F3"/>
    <w:rsid w:val="008E1872"/>
    <w:rsid w:val="008F502F"/>
    <w:rsid w:val="00910188"/>
    <w:rsid w:val="009A686E"/>
    <w:rsid w:val="00A04049"/>
    <w:rsid w:val="00A51EE8"/>
    <w:rsid w:val="00AD0017"/>
    <w:rsid w:val="00B00310"/>
    <w:rsid w:val="00B31598"/>
    <w:rsid w:val="00B33714"/>
    <w:rsid w:val="00BE2851"/>
    <w:rsid w:val="00BF6E4E"/>
    <w:rsid w:val="00C54628"/>
    <w:rsid w:val="00C64CBC"/>
    <w:rsid w:val="00C82BF9"/>
    <w:rsid w:val="00CB16CE"/>
    <w:rsid w:val="00CD4FB6"/>
    <w:rsid w:val="00CF081D"/>
    <w:rsid w:val="00D8181E"/>
    <w:rsid w:val="00E87982"/>
    <w:rsid w:val="00F340AC"/>
    <w:rsid w:val="00F40AAF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01B6-526F-482D-984B-B1307917D2AA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A1ED46-F39E-4DB5-8376-5A6849F2D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561B8-5B14-42CE-82D4-0DDC26688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A88F38-C689-4EB0-B409-3FA1933A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Sabuin, Lin LS</cp:lastModifiedBy>
  <cp:revision>2</cp:revision>
  <dcterms:created xsi:type="dcterms:W3CDTF">2020-04-14T03:08:00Z</dcterms:created>
  <dcterms:modified xsi:type="dcterms:W3CDTF">2020-04-14T03:08:00Z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